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esent Tense"/>
      </w:tblPr>
      <w:tblGrid>
        <w:gridCol w:w="1717"/>
        <w:gridCol w:w="1717"/>
        <w:gridCol w:w="859"/>
        <w:gridCol w:w="4293"/>
      </w:tblGrid>
      <w:tr w:rsidR="003929B5" w:rsidRPr="003929B5" w:rsidTr="003929B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Present Tense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drop -AR ending and add: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yo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hablar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(to speak) </w:t>
            </w: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=&gt;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yo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hablo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(I speak)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you (informal)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tu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-as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tu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(you speak)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you (formal)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usted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ud</w:t>
            </w:r>
            <w:proofErr w:type="spellEnd"/>
            <w:proofErr w:type="gram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(you speak)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we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nosotros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amos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nosotros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hablamos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(we speak)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you (informal)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vosotros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áis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vosotros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habláis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(you all/they speak)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you (formal)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ellos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ustedes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uds</w:t>
            </w:r>
            <w:proofErr w:type="spellEnd"/>
            <w:proofErr w:type="gram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hablan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(you all/they speak) </w:t>
            </w:r>
          </w:p>
        </w:tc>
      </w:tr>
    </w:tbl>
    <w:p w:rsidR="003929B5" w:rsidRPr="003929B5" w:rsidRDefault="003929B5" w:rsidP="003929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45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st Tense"/>
      </w:tblPr>
      <w:tblGrid>
        <w:gridCol w:w="1716"/>
        <w:gridCol w:w="1716"/>
        <w:gridCol w:w="861"/>
        <w:gridCol w:w="4293"/>
      </w:tblGrid>
      <w:tr w:rsidR="003929B5" w:rsidRPr="003929B5" w:rsidTr="003929B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Past Tense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drop -AR ending and add: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yo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hablar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(to speak) </w:t>
            </w: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=&gt;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yo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hablé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(I spoke)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you (informal)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tu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aste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tu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hablaste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(you spoke)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you (formal)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usted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ud</w:t>
            </w:r>
            <w:proofErr w:type="spellEnd"/>
            <w:proofErr w:type="gram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habló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(you spoke)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we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nosotros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amos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nosotros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hablamos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(we spoke)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you (informal)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vosotros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asteis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vosotros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hablasteis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(you all/they spoke)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you (formal)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ellos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ustedes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aron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uds</w:t>
            </w:r>
            <w:proofErr w:type="spellEnd"/>
            <w:proofErr w:type="gram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hablaron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(you all/they speak) </w:t>
            </w:r>
          </w:p>
        </w:tc>
      </w:tr>
    </w:tbl>
    <w:p w:rsidR="003929B5" w:rsidRPr="003929B5" w:rsidRDefault="003929B5" w:rsidP="003929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45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uture Tense"/>
      </w:tblPr>
      <w:tblGrid>
        <w:gridCol w:w="1658"/>
        <w:gridCol w:w="1659"/>
        <w:gridCol w:w="1034"/>
        <w:gridCol w:w="4235"/>
      </w:tblGrid>
      <w:tr w:rsidR="003929B5" w:rsidRPr="003929B5" w:rsidTr="003929B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Future Tense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drop -AR ending and add: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yo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aré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hablar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(to speak) </w:t>
            </w: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=&gt;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yo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hablaré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(I will speak)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you (informal)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tu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arás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tu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hablarás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(you will speak)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you (formal)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usted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ará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ud</w:t>
            </w:r>
            <w:proofErr w:type="spellEnd"/>
            <w:proofErr w:type="gram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hablará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(you will speak)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we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nosotros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aremos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nosotros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hablaremos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(we will speak)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you (informal)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vosotros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aréis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vosotros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hablaréis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(you all/they will speak) </w:t>
            </w:r>
          </w:p>
        </w:tc>
      </w:tr>
      <w:tr w:rsidR="003929B5" w:rsidRPr="003929B5" w:rsidTr="003929B5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you (formal)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ellos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ustedes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arán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uds</w:t>
            </w:r>
            <w:proofErr w:type="spellEnd"/>
            <w:proofErr w:type="gram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hablarán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(you all/they will speak) </w:t>
            </w:r>
          </w:p>
        </w:tc>
      </w:tr>
    </w:tbl>
    <w:p w:rsidR="003929B5" w:rsidRPr="003929B5" w:rsidRDefault="003929B5" w:rsidP="003929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erbs"/>
      </w:tblPr>
      <w:tblGrid>
        <w:gridCol w:w="1732"/>
        <w:gridCol w:w="3059"/>
        <w:gridCol w:w="1591"/>
        <w:gridCol w:w="2173"/>
      </w:tblGrid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abandonar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abandon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abusar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abuse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acabar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complete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acampar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camp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acelerar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accelerate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aceptar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accept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aclamar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acclaim / applaud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aclarar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explain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acompañar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accompany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aconsejar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counsel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acostumbrar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be accustomed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acuchillar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cut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acumular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accumulate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acusar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accuse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adaptar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adapt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adelantar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advance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adivinar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guess / divine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administrar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administer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admirar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admire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adoptar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adopt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adornar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decorate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afectar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affect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afeitar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shave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afirmar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affirm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agachar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lower / bend down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agarrar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grab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agitate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agotar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use up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agrandar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enlarge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agravar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aggravate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agrupar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group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aguantar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endure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aguardar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expect / wait for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agujerear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pierce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ahorrar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save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alarmar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alarm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alimentar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feed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aliviar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relieve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almacenar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store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alojar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lodge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alquilar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rent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alterar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alter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alumbrar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light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love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anular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annul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anunciar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announce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apartar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part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apestar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nauseate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apoyar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support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apreciar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appreciate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apurarse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grieve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argumentar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dispute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arm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arreglar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set in order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arrestar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arrest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arrojar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throw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articular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articulate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asaltar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assault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asegurar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assure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asesinar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assassinate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asignar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assign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asociar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associate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aspirar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breath in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asustar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scare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atrapar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catch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aumentar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increase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ayudar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help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ayunar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fast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bailar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dance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bajar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go down / lower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balancear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balance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bañar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bathe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base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beneficiar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benifit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kiss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bloquear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block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borrar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erase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brindar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toast / present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buscar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look for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cachear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search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calcular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calculate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calm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callar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make quiet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cambiar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change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walk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cancelar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cancel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cansarse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become tired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sing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cariciar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caress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casarse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marry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causar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cause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celebrar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celebrate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eat dinner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cepillar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brush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circular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circulate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cite / quote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cocinar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cook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colaborar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collaborate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columpiar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swing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combinar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combine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comentar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comment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comparar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compare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compensar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compensate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compilar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compile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completar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complete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buy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concentrar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concentrate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condenar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condemn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condensar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condense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conectar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connect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confirmar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confirm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conformar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conform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confortar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comfort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confrontar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confront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conllevar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help bear burden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conquistar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conquer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conservar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conserve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considerar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consider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consolar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console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constipar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constipate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consultar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consult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contaminar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contaminate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contemplar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contemplate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contestar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answer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contratar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contract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controlar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control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conversar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converse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coordinar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coordinate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cut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create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cuidar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take care of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cure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charlar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chat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chiflar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whistle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chillar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scream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chismear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gossip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chupar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suck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declarar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declare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decorar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decorate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defraudar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defraud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dejar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leave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deliverar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deliver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demandar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demand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denunciar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denounce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derivar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derive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desayunar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eat breakfast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descansar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rest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descifrar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decipher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descuidar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relieve from care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wish / desire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desempeñar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redeem / recover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desenchufar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unplug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desengañar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disillusion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desfigurar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disfigure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desmayar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faint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desocupar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vacate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desorientar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disorient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despreciar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depise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detectar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detect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determinar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determine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devorar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devour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dibujar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draw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dictar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dictate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disculpar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excuse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disfrutar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enjoy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disgustar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disgust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disparar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shoot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disputar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dispute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divorciar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divorce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doblar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double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duchar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shower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dudar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doubt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echar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throw out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ejecutar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execute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elevar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elevate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eliminar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eliminate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emborrachar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get drunk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empeorar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worsen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emplear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employ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enamorarse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fall in love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encantar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enchant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encarcelar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imprison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enchilar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burn with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chiles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enfadar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annow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enfermarse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get sick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engañar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deceive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engendrar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engender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engordar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get fat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enojar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anger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enseñar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teach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ensuciar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get dirty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enter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entrevistar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interview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enumerar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number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envidiar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envy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escapar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escape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escoltar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escort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escuchar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listen to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esperar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wait / hope / be pregnant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estipular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stilpulate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estornudar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sneeze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study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evitar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avoid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exagerar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exaggerate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exaltar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exalt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examinar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examine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excusar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excuse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exhalar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exhale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expresar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express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expulsar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expel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extirpar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extirpate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facilitar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facilitate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faltar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lack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fallar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miss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fascinar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bascinate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fastidiar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annoy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fecundar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fertilize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fijar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focus / fix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firmar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sign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from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formular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formulate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fracturar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fracture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frustrar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frustrate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smoke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funcionar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function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found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fusilar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shoot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win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gastar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spend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golpear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>to hit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grabar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record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yell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gustar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please or be pleasing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hallar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find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heredar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inherit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hinchar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swell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honrar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honor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ignorar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ignore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imaginar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imagine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imitate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implantar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implant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implementar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implement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importar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import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impresionar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impress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incapacitar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incapacitate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incorporar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incorporate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incrementar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increment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infectar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infect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inflamar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inflame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inform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ingresar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enter or join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iniciar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proofErr w:type="spellStart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>iniciate</w:t>
            </w:r>
            <w:proofErr w:type="spellEnd"/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inspeccionar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inspect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inspirar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inspire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insultar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insult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intend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intercambiar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exchange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interesar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interest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interpretar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interpret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inventar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invent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invitar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invite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inyectar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inject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irritar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irritate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pull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jubilarse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retire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bring together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take an oath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ladrar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bark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lastimar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injure / hurt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lavar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wash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levantar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lift or raise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liberar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free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licenciar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license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limitar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limit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limpiar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clean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luchar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fight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llamar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call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llenar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fill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llevar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wear / carry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llorar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cry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lloviznar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drizzle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madurar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mature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malfuncionar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malfunction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maltratar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mistreat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manchar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spot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manejar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drive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manipular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manipulate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martillar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hammer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mejorar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improve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mencionar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mention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look / watch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moderate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mojar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make wet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molestar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bother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mount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mudarse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move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swim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necesitar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need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nombrar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name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note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nublarse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cloud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observar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observe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ocupar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occupy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hate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olvidar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forget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operar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operate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be of an opinion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opt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pray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pagar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pay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stop, be still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participar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participate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pass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skate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patrullar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patrol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comb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pelear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fight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penetrar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penetrate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perdonar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forgive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perdurar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last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perfeccionar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perfect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perforar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perforate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perpetrar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perpetrate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perturbar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perturb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weigh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paint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honk / blow whistle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planchar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iron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portar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bear / carry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precisar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specify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preguntar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ask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preocuparse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preoccupy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preparar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prepare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presentar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present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prestar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loan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privar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deprive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procrear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procreate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programar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program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progresar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progress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pronunciar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pronounce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proporcionar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proportion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protestar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protest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proyectar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project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pulsar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pulsate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quebrar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break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quedar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stay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quejarse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complain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quemar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burn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remove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regañar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gripe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regatear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barter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regresar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return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rent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reparar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repair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respeter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respect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resultar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result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saludar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greet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señalar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wave or signal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terminar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terminate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throw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tolerar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tolerate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take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trabajar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work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traicionar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betray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transformar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transform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transportar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transport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trasladar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transfer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try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triunfar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be triumphant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anoint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use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viajar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travel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vibrar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vibrate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vigilar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watch over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vincular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conquer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violar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violate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visitar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visit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voltear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turn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vomitar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vomit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votar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vote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yodurar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iodize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zapatear</w:t>
            </w:r>
            <w:proofErr w:type="spellEnd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929B5">
              <w:rPr>
                <w:rFonts w:ascii="Arial" w:eastAsia="Times New Roman" w:hAnsi="Arial" w:cs="Arial"/>
                <w:sz w:val="24"/>
                <w:szCs w:val="24"/>
              </w:rPr>
              <w:t xml:space="preserve">to kick (w/ shoe) </w:t>
            </w:r>
          </w:p>
        </w:tc>
      </w:tr>
      <w:tr w:rsidR="003929B5" w:rsidRPr="003929B5" w:rsidTr="003929B5">
        <w:trPr>
          <w:tblCellSpacing w:w="75" w:type="dxa"/>
        </w:trPr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929B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929B5" w:rsidRPr="003929B5" w:rsidRDefault="003929B5" w:rsidP="00392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50CF" w:rsidRDefault="008250CF"/>
    <w:sectPr w:rsidR="00825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4A" w:rsidRDefault="000B224A" w:rsidP="003929B5">
      <w:pPr>
        <w:spacing w:after="0" w:line="240" w:lineRule="auto"/>
      </w:pPr>
      <w:r>
        <w:separator/>
      </w:r>
    </w:p>
  </w:endnote>
  <w:endnote w:type="continuationSeparator" w:id="0">
    <w:p w:rsidR="000B224A" w:rsidRDefault="000B224A" w:rsidP="0039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B5" w:rsidRDefault="00392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B5" w:rsidRDefault="003929B5">
    <w:pPr>
      <w:pStyle w:val="Footer"/>
    </w:pPr>
    <w:r>
      <w:rPr>
        <w:rFonts w:ascii="Arial" w:hAnsi="Arial" w:cs="Arial"/>
        <w:sz w:val="15"/>
        <w:szCs w:val="15"/>
      </w:rPr>
      <w:t>© 1995 - 2012 U.S. Institute of Languages. All rights reserved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B5" w:rsidRDefault="00392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4A" w:rsidRDefault="000B224A" w:rsidP="003929B5">
      <w:pPr>
        <w:spacing w:after="0" w:line="240" w:lineRule="auto"/>
      </w:pPr>
      <w:r>
        <w:separator/>
      </w:r>
    </w:p>
  </w:footnote>
  <w:footnote w:type="continuationSeparator" w:id="0">
    <w:p w:rsidR="000B224A" w:rsidRDefault="000B224A" w:rsidP="0039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B5" w:rsidRDefault="00392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B5" w:rsidRPr="003929B5" w:rsidRDefault="003929B5">
    <w:pPr>
      <w:pStyle w:val="Header"/>
      <w:rPr>
        <w:b/>
        <w:sz w:val="36"/>
        <w:szCs w:val="36"/>
      </w:rPr>
    </w:pPr>
    <w:r w:rsidRPr="003929B5">
      <w:rPr>
        <w:b/>
        <w:sz w:val="36"/>
        <w:szCs w:val="36"/>
      </w:rPr>
      <w:t>Present</w:t>
    </w:r>
    <w:r>
      <w:rPr>
        <w:b/>
        <w:sz w:val="36"/>
        <w:szCs w:val="36"/>
      </w:rPr>
      <w:t>, past, and future</w:t>
    </w:r>
    <w:r w:rsidRPr="003929B5">
      <w:rPr>
        <w:b/>
        <w:sz w:val="36"/>
        <w:szCs w:val="36"/>
      </w:rPr>
      <w:t xml:space="preserve"> tense of regular </w:t>
    </w:r>
    <w:r w:rsidRPr="003929B5">
      <w:rPr>
        <w:b/>
        <w:color w:val="FF0000"/>
        <w:sz w:val="36"/>
        <w:szCs w:val="36"/>
        <w:u w:val="single"/>
      </w:rPr>
      <w:t>–</w:t>
    </w:r>
    <w:proofErr w:type="spellStart"/>
    <w:r w:rsidRPr="003929B5">
      <w:rPr>
        <w:b/>
        <w:color w:val="FF0000"/>
        <w:sz w:val="36"/>
        <w:szCs w:val="36"/>
        <w:u w:val="single"/>
      </w:rPr>
      <w:t>ar</w:t>
    </w:r>
    <w:proofErr w:type="spellEnd"/>
    <w:r w:rsidRPr="003929B5">
      <w:rPr>
        <w:b/>
        <w:color w:val="FF0000"/>
        <w:sz w:val="36"/>
        <w:szCs w:val="36"/>
        <w:u w:val="single"/>
      </w:rPr>
      <w:t xml:space="preserve"> ending verbs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B5" w:rsidRDefault="00392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B5"/>
    <w:rsid w:val="000B224A"/>
    <w:rsid w:val="003929B5"/>
    <w:rsid w:val="00447D8A"/>
    <w:rsid w:val="007132FD"/>
    <w:rsid w:val="007B2A2B"/>
    <w:rsid w:val="008250CF"/>
    <w:rsid w:val="00BD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2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29B5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3929B5"/>
  </w:style>
  <w:style w:type="character" w:styleId="Hyperlink">
    <w:name w:val="Hyperlink"/>
    <w:basedOn w:val="DefaultParagraphFont"/>
    <w:uiPriority w:val="99"/>
    <w:semiHidden/>
    <w:unhideWhenUsed/>
    <w:rsid w:val="003929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9B5"/>
    <w:rPr>
      <w:color w:val="800080"/>
      <w:u w:val="single"/>
    </w:rPr>
  </w:style>
  <w:style w:type="paragraph" w:customStyle="1" w:styleId="sidenavdivider">
    <w:name w:val="sidenavdivider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plittest">
    <w:name w:val="contentsplittest"/>
    <w:basedOn w:val="Normal"/>
    <w:rsid w:val="003929B5"/>
    <w:pPr>
      <w:spacing w:before="100" w:beforeAutospacing="1" w:after="100" w:afterAutospacing="1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div">
    <w:name w:val="centerdiv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tearone">
    <w:name w:val="producttearone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E8D340"/>
      <w:sz w:val="36"/>
      <w:szCs w:val="36"/>
    </w:rPr>
  </w:style>
  <w:style w:type="paragraph" w:customStyle="1" w:styleId="productteartwo">
    <w:name w:val="productteartwo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D9600"/>
      <w:sz w:val="30"/>
      <w:szCs w:val="30"/>
    </w:rPr>
  </w:style>
  <w:style w:type="paragraph" w:customStyle="1" w:styleId="producttearthree">
    <w:name w:val="producttearthree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D9600"/>
      <w:sz w:val="24"/>
      <w:szCs w:val="24"/>
    </w:rPr>
  </w:style>
  <w:style w:type="paragraph" w:customStyle="1" w:styleId="productcustomerreviewname">
    <w:name w:val="productcustomerreviewname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pacing">
    <w:name w:val="spacing"/>
    <w:basedOn w:val="Normal"/>
    <w:rsid w:val="003929B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ingtable">
    <w:name w:val="spacingtable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link">
    <w:name w:val="activelink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inactivelink">
    <w:name w:val="inactivelink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Quote1">
    <w:name w:val="Quote1"/>
    <w:basedOn w:val="Normal"/>
    <w:rsid w:val="003929B5"/>
    <w:pPr>
      <w:pBdr>
        <w:top w:val="single" w:sz="24" w:space="8" w:color="202A67"/>
        <w:left w:val="single" w:sz="24" w:space="8" w:color="202A67"/>
        <w:bottom w:val="single" w:sz="24" w:space="8" w:color="202A67"/>
        <w:right w:val="single" w:sz="24" w:space="8" w:color="202A67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entertext">
    <w:name w:val="centertext"/>
    <w:basedOn w:val="Normal"/>
    <w:rsid w:val="003929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3929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3929B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">
    <w:name w:val="on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ck">
    <w:name w:val="click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39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3929B5"/>
    <w:pPr>
      <w:pBdr>
        <w:left w:val="single" w:sz="18" w:space="0" w:color="CCCCCC"/>
        <w:bottom w:val="single" w:sz="18" w:space="0" w:color="CCCCCC"/>
        <w:right w:val="single" w:sz="18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3929B5"/>
    <w:pPr>
      <w:pBdr>
        <w:top w:val="single" w:sz="6" w:space="2" w:color="999999"/>
        <w:left w:val="single" w:sz="18" w:space="0" w:color="CCCCCC"/>
        <w:bottom w:val="single" w:sz="6" w:space="2" w:color="AAAAAA"/>
        <w:right w:val="single" w:sz="18" w:space="0" w:color="CCCCCC"/>
      </w:pBd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caption10">
    <w:name w:val="caption1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lose1">
    <w:name w:val="close1"/>
    <w:basedOn w:val="Normal"/>
    <w:rsid w:val="003929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1">
    <w:name w:val="on1"/>
    <w:basedOn w:val="Normal"/>
    <w:rsid w:val="003929B5"/>
    <w:pPr>
      <w:pBdr>
        <w:bottom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ck1">
    <w:name w:val="click1"/>
    <w:basedOn w:val="Normal"/>
    <w:rsid w:val="003929B5"/>
    <w:pPr>
      <w:pBdr>
        <w:bottom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B5"/>
  </w:style>
  <w:style w:type="paragraph" w:styleId="Footer">
    <w:name w:val="footer"/>
    <w:basedOn w:val="Normal"/>
    <w:link w:val="FooterChar"/>
    <w:uiPriority w:val="99"/>
    <w:unhideWhenUsed/>
    <w:rsid w:val="0039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2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29B5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3929B5"/>
  </w:style>
  <w:style w:type="character" w:styleId="Hyperlink">
    <w:name w:val="Hyperlink"/>
    <w:basedOn w:val="DefaultParagraphFont"/>
    <w:uiPriority w:val="99"/>
    <w:semiHidden/>
    <w:unhideWhenUsed/>
    <w:rsid w:val="003929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9B5"/>
    <w:rPr>
      <w:color w:val="800080"/>
      <w:u w:val="single"/>
    </w:rPr>
  </w:style>
  <w:style w:type="paragraph" w:customStyle="1" w:styleId="sidenavdivider">
    <w:name w:val="sidenavdivider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plittest">
    <w:name w:val="contentsplittest"/>
    <w:basedOn w:val="Normal"/>
    <w:rsid w:val="003929B5"/>
    <w:pPr>
      <w:spacing w:before="100" w:beforeAutospacing="1" w:after="100" w:afterAutospacing="1" w:line="240" w:lineRule="auto"/>
      <w:ind w:left="15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div">
    <w:name w:val="centerdiv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tearone">
    <w:name w:val="producttearone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E8D340"/>
      <w:sz w:val="36"/>
      <w:szCs w:val="36"/>
    </w:rPr>
  </w:style>
  <w:style w:type="paragraph" w:customStyle="1" w:styleId="productteartwo">
    <w:name w:val="productteartwo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D9600"/>
      <w:sz w:val="30"/>
      <w:szCs w:val="30"/>
    </w:rPr>
  </w:style>
  <w:style w:type="paragraph" w:customStyle="1" w:styleId="producttearthree">
    <w:name w:val="producttearthree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D9600"/>
      <w:sz w:val="24"/>
      <w:szCs w:val="24"/>
    </w:rPr>
  </w:style>
  <w:style w:type="paragraph" w:customStyle="1" w:styleId="productcustomerreviewname">
    <w:name w:val="productcustomerreviewname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pacing">
    <w:name w:val="spacing"/>
    <w:basedOn w:val="Normal"/>
    <w:rsid w:val="003929B5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ingtable">
    <w:name w:val="spacingtable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link">
    <w:name w:val="activelink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inactivelink">
    <w:name w:val="inactivelink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Quote1">
    <w:name w:val="Quote1"/>
    <w:basedOn w:val="Normal"/>
    <w:rsid w:val="003929B5"/>
    <w:pPr>
      <w:pBdr>
        <w:top w:val="single" w:sz="24" w:space="8" w:color="202A67"/>
        <w:left w:val="single" w:sz="24" w:space="8" w:color="202A67"/>
        <w:bottom w:val="single" w:sz="24" w:space="8" w:color="202A67"/>
        <w:right w:val="single" w:sz="24" w:space="8" w:color="202A67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entertext">
    <w:name w:val="centertext"/>
    <w:basedOn w:val="Normal"/>
    <w:rsid w:val="003929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Normal"/>
    <w:rsid w:val="003929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Normal"/>
    <w:rsid w:val="003929B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">
    <w:name w:val="on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ck">
    <w:name w:val="click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Normal"/>
    <w:rsid w:val="0039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Normal"/>
    <w:rsid w:val="003929B5"/>
    <w:pPr>
      <w:pBdr>
        <w:left w:val="single" w:sz="18" w:space="0" w:color="CCCCCC"/>
        <w:bottom w:val="single" w:sz="18" w:space="0" w:color="CCCCCC"/>
        <w:right w:val="single" w:sz="18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0">
    <w:name w:val="header1"/>
    <w:basedOn w:val="Normal"/>
    <w:rsid w:val="003929B5"/>
    <w:pPr>
      <w:pBdr>
        <w:top w:val="single" w:sz="6" w:space="2" w:color="999999"/>
        <w:left w:val="single" w:sz="18" w:space="0" w:color="CCCCCC"/>
        <w:bottom w:val="single" w:sz="6" w:space="2" w:color="AAAAAA"/>
        <w:right w:val="single" w:sz="18" w:space="0" w:color="CCCCCC"/>
      </w:pBdr>
      <w:spacing w:after="0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caption10">
    <w:name w:val="caption1"/>
    <w:basedOn w:val="Normal"/>
    <w:rsid w:val="0039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lose1">
    <w:name w:val="close1"/>
    <w:basedOn w:val="Normal"/>
    <w:rsid w:val="003929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1">
    <w:name w:val="on1"/>
    <w:basedOn w:val="Normal"/>
    <w:rsid w:val="003929B5"/>
    <w:pPr>
      <w:pBdr>
        <w:bottom w:val="single" w:sz="6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ck1">
    <w:name w:val="click1"/>
    <w:basedOn w:val="Normal"/>
    <w:rsid w:val="003929B5"/>
    <w:pPr>
      <w:pBdr>
        <w:bottom w:val="single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9B5"/>
  </w:style>
  <w:style w:type="paragraph" w:styleId="Footer">
    <w:name w:val="footer"/>
    <w:basedOn w:val="Normal"/>
    <w:link w:val="FooterChar"/>
    <w:uiPriority w:val="99"/>
    <w:unhideWhenUsed/>
    <w:rsid w:val="0039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</dc:creator>
  <cp:lastModifiedBy>Fernando Alvarez</cp:lastModifiedBy>
  <cp:revision>2</cp:revision>
  <dcterms:created xsi:type="dcterms:W3CDTF">2012-09-24T15:15:00Z</dcterms:created>
  <dcterms:modified xsi:type="dcterms:W3CDTF">2012-09-25T15:10:00Z</dcterms:modified>
</cp:coreProperties>
</file>